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C624" w14:textId="5F0246B3" w:rsidR="000C175D" w:rsidRDefault="000C175D" w:rsidP="000C175D">
      <w:r>
        <w:t>The Lead State approved</w:t>
      </w:r>
      <w:r>
        <w:t xml:space="preserve"> for</w:t>
      </w:r>
      <w:r>
        <w:t xml:space="preserve"> </w:t>
      </w:r>
      <w:r w:rsidRPr="000C175D">
        <w:t>Presidio Networked Solutions LLC</w:t>
      </w:r>
      <w:r>
        <w:t xml:space="preserve"> can be found in the link</w:t>
      </w:r>
    </w:p>
    <w:p w14:paraId="65CC38D6" w14:textId="3A6E1E02" w:rsidR="002716BA" w:rsidRDefault="000C175D" w:rsidP="000C175D">
      <w:r>
        <w:t>below:</w:t>
      </w:r>
    </w:p>
    <w:p w14:paraId="5D7F5DD8" w14:textId="273EA364" w:rsidR="000C175D" w:rsidRDefault="000C175D" w:rsidP="000C175D">
      <w:hyperlink r:id="rId4" w:history="1">
        <w:r>
          <w:rPr>
            <w:rStyle w:val="Hyperlink"/>
          </w:rPr>
          <w:t>https://drive.google.com/drive/folders/1-sSXQ9EUs2tR-6iniZVFvt1Bo74Rn-T_</w:t>
        </w:r>
      </w:hyperlink>
    </w:p>
    <w:sectPr w:rsidR="000C1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5D"/>
    <w:rsid w:val="000C175D"/>
    <w:rsid w:val="002716BA"/>
    <w:rsid w:val="00481244"/>
    <w:rsid w:val="005D196B"/>
    <w:rsid w:val="00C0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CDA0C"/>
  <w15:chartTrackingRefBased/>
  <w15:docId w15:val="{B4C42791-9B87-4C66-A5B7-9B045EA2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7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17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-sSXQ9EUs2tR-6iniZVFvt1Bo74Rn-T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212</Characters>
  <Application>Microsoft Office Word</Application>
  <DocSecurity>0</DocSecurity>
  <Lines>7</Lines>
  <Paragraphs>5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1</cp:revision>
  <dcterms:created xsi:type="dcterms:W3CDTF">2026-07-07T15:27:00Z</dcterms:created>
  <dcterms:modified xsi:type="dcterms:W3CDTF">2026-07-07T15:29:00Z</dcterms:modified>
</cp:coreProperties>
</file>